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B524" w14:textId="3A59E777" w:rsidR="00022DED" w:rsidRDefault="00022DED"/>
    <w:p w14:paraId="26118F6E" w14:textId="0AB84894" w:rsidR="00022DED" w:rsidRDefault="00022DED"/>
    <w:p w14:paraId="5AC51288" w14:textId="79853278" w:rsidR="00022DED" w:rsidRPr="00EC15D1" w:rsidRDefault="00E34FBA" w:rsidP="00EC15D1">
      <w:pPr>
        <w:jc w:val="right"/>
        <w:rPr>
          <w:sz w:val="24"/>
          <w:szCs w:val="24"/>
        </w:rPr>
      </w:pPr>
      <w:r w:rsidRPr="00EC15D1">
        <w:rPr>
          <w:sz w:val="24"/>
          <w:szCs w:val="24"/>
        </w:rPr>
        <w:t>Ciudad de Panamá, 6 de junio de 2025</w:t>
      </w:r>
    </w:p>
    <w:p w14:paraId="793201EC" w14:textId="77777777" w:rsidR="00E34FBA" w:rsidRPr="00EC15D1" w:rsidRDefault="00E34FBA" w:rsidP="00022DED">
      <w:pPr>
        <w:jc w:val="right"/>
        <w:rPr>
          <w:sz w:val="24"/>
          <w:szCs w:val="24"/>
        </w:rPr>
      </w:pPr>
    </w:p>
    <w:p w14:paraId="59CF25FD" w14:textId="2D49EF2C" w:rsidR="00E34FBA" w:rsidRPr="00EC15D1" w:rsidRDefault="003F62E1" w:rsidP="00B53A26">
      <w:pPr>
        <w:spacing w:after="0"/>
        <w:rPr>
          <w:b/>
          <w:bCs/>
          <w:sz w:val="24"/>
          <w:szCs w:val="24"/>
        </w:rPr>
      </w:pPr>
      <w:r w:rsidRPr="00EC15D1">
        <w:rPr>
          <w:b/>
          <w:bCs/>
          <w:sz w:val="24"/>
          <w:szCs w:val="24"/>
        </w:rPr>
        <w:t xml:space="preserve">Luisa Rodríguez </w:t>
      </w:r>
    </w:p>
    <w:p w14:paraId="08693B29" w14:textId="20BF4558" w:rsidR="003F62E1" w:rsidRPr="00EC15D1" w:rsidRDefault="003F62E1" w:rsidP="00B53A26">
      <w:pPr>
        <w:spacing w:after="0"/>
        <w:rPr>
          <w:b/>
          <w:bCs/>
          <w:sz w:val="24"/>
          <w:szCs w:val="24"/>
        </w:rPr>
      </w:pPr>
      <w:r w:rsidRPr="00EC15D1">
        <w:rPr>
          <w:b/>
          <w:bCs/>
          <w:sz w:val="24"/>
          <w:szCs w:val="24"/>
        </w:rPr>
        <w:t>Enfermera del Hospital Nacional</w:t>
      </w:r>
    </w:p>
    <w:p w14:paraId="7CD5FFDD" w14:textId="38C5BDE4" w:rsidR="00022DED" w:rsidRPr="00EC15D1" w:rsidRDefault="00022DED" w:rsidP="00022DED">
      <w:pPr>
        <w:spacing w:after="0"/>
        <w:rPr>
          <w:b/>
          <w:bCs/>
          <w:sz w:val="24"/>
          <w:szCs w:val="24"/>
        </w:rPr>
      </w:pPr>
    </w:p>
    <w:p w14:paraId="443EA6B0" w14:textId="77777777" w:rsidR="00022DED" w:rsidRPr="00EC15D1" w:rsidRDefault="00022DED" w:rsidP="00022DED">
      <w:pPr>
        <w:spacing w:after="0"/>
        <w:rPr>
          <w:sz w:val="24"/>
          <w:szCs w:val="24"/>
        </w:rPr>
      </w:pPr>
    </w:p>
    <w:p w14:paraId="1512B05E" w14:textId="48D4F5F9" w:rsidR="00022DED" w:rsidRPr="00EC15D1" w:rsidRDefault="003F62E1" w:rsidP="00022DED">
      <w:pPr>
        <w:spacing w:after="0"/>
        <w:rPr>
          <w:sz w:val="24"/>
          <w:szCs w:val="24"/>
        </w:rPr>
      </w:pPr>
      <w:r w:rsidRPr="00EC15D1">
        <w:rPr>
          <w:sz w:val="24"/>
          <w:szCs w:val="24"/>
        </w:rPr>
        <w:t>Querida Luisa</w:t>
      </w:r>
      <w:r w:rsidR="00614B29" w:rsidRPr="00EC15D1">
        <w:rPr>
          <w:sz w:val="24"/>
          <w:szCs w:val="24"/>
        </w:rPr>
        <w:t>:</w:t>
      </w:r>
    </w:p>
    <w:p w14:paraId="2CED3749" w14:textId="236EBF97" w:rsidR="003F62E1" w:rsidRPr="00EC15D1" w:rsidRDefault="003F62E1" w:rsidP="00022DED">
      <w:pPr>
        <w:spacing w:after="0"/>
        <w:rPr>
          <w:sz w:val="24"/>
          <w:szCs w:val="24"/>
        </w:rPr>
      </w:pPr>
    </w:p>
    <w:p w14:paraId="6AB8D60D" w14:textId="540DEBF4" w:rsidR="003F62E1" w:rsidRPr="00EC15D1" w:rsidRDefault="003F62E1" w:rsidP="00022DED">
      <w:pPr>
        <w:spacing w:after="0"/>
        <w:rPr>
          <w:sz w:val="24"/>
          <w:szCs w:val="24"/>
        </w:rPr>
      </w:pPr>
      <w:r w:rsidRPr="00EC15D1">
        <w:rPr>
          <w:sz w:val="24"/>
          <w:szCs w:val="24"/>
        </w:rPr>
        <w:t xml:space="preserve">Quise escribirte esta carta para expresarte </w:t>
      </w:r>
      <w:r w:rsidR="00EC15D1" w:rsidRPr="00EC15D1">
        <w:rPr>
          <w:sz w:val="24"/>
          <w:szCs w:val="24"/>
        </w:rPr>
        <w:t>por escrito lo profundamente agradecido con todos los cuidados que tuviste conmigo cuando estaba hospitalizado en el hospital donde trabajas.</w:t>
      </w:r>
    </w:p>
    <w:p w14:paraId="3521D565" w14:textId="6E0450CA" w:rsidR="00EC15D1" w:rsidRPr="00EC15D1" w:rsidRDefault="00EC15D1" w:rsidP="00022DED">
      <w:pPr>
        <w:spacing w:after="0"/>
        <w:rPr>
          <w:sz w:val="24"/>
          <w:szCs w:val="24"/>
        </w:rPr>
      </w:pPr>
    </w:p>
    <w:p w14:paraId="369C5210" w14:textId="5AD4FF70" w:rsidR="00EC15D1" w:rsidRPr="00EC15D1" w:rsidRDefault="00EC15D1" w:rsidP="00022DED">
      <w:pPr>
        <w:spacing w:after="0"/>
        <w:rPr>
          <w:sz w:val="24"/>
          <w:szCs w:val="24"/>
        </w:rPr>
      </w:pPr>
      <w:r w:rsidRPr="00EC15D1">
        <w:rPr>
          <w:sz w:val="24"/>
          <w:szCs w:val="24"/>
        </w:rPr>
        <w:t>Mi nombre es Jorge López, recluido en la sala de cirugías, a quien amistosamente llamabas Jorgito. Quiero que sepas que estoy convencido que la profesión que ejerces la llevas arraigada dentro de ti, ya que la ejerces de forma extraordinaria y creo que poco valorada para la importancia que tiene.</w:t>
      </w:r>
    </w:p>
    <w:p w14:paraId="599C443B" w14:textId="5AF278AD" w:rsidR="00EC15D1" w:rsidRPr="00EC15D1" w:rsidRDefault="00EC15D1" w:rsidP="00022DED">
      <w:pPr>
        <w:spacing w:after="0"/>
        <w:rPr>
          <w:sz w:val="24"/>
          <w:szCs w:val="24"/>
        </w:rPr>
      </w:pPr>
    </w:p>
    <w:p w14:paraId="230C7E9C" w14:textId="67B00A8C" w:rsidR="00EC15D1" w:rsidRPr="00EC15D1" w:rsidRDefault="00EC15D1" w:rsidP="00022DED">
      <w:pPr>
        <w:spacing w:after="0"/>
        <w:rPr>
          <w:sz w:val="24"/>
          <w:szCs w:val="24"/>
        </w:rPr>
      </w:pPr>
      <w:r w:rsidRPr="00EC15D1">
        <w:rPr>
          <w:sz w:val="24"/>
          <w:szCs w:val="24"/>
        </w:rPr>
        <w:t>Nunca voy a olvidar todo tu apoyo y ánimos que me diste aún cuando no formaba parte de tu trabajo, hiciste que mi estadía en el hospital fuera mucho más llevadera y que me quedara con un grato recuerdo de dicho lugar.</w:t>
      </w:r>
    </w:p>
    <w:p w14:paraId="67919052" w14:textId="565A9678" w:rsidR="00EC15D1" w:rsidRPr="00EC15D1" w:rsidRDefault="00EC15D1" w:rsidP="00022DED">
      <w:pPr>
        <w:spacing w:after="0"/>
        <w:rPr>
          <w:sz w:val="24"/>
          <w:szCs w:val="24"/>
        </w:rPr>
      </w:pPr>
    </w:p>
    <w:p w14:paraId="7B2D7CAA" w14:textId="2D7E8F86" w:rsidR="00B53A26" w:rsidRDefault="00EC15D1" w:rsidP="007578FF">
      <w:pPr>
        <w:spacing w:after="0"/>
        <w:rPr>
          <w:sz w:val="24"/>
          <w:szCs w:val="24"/>
        </w:rPr>
      </w:pPr>
      <w:r w:rsidRPr="00EC15D1">
        <w:rPr>
          <w:sz w:val="24"/>
          <w:szCs w:val="24"/>
        </w:rPr>
        <w:t>Espero verte pronto, mis mejores deseos para contigo y que Dios te permita seguir ejerciendo esa profesión tan linda con la misma pasión con la que hasta ahora lo has hecho. Me despido de ti</w:t>
      </w:r>
    </w:p>
    <w:p w14:paraId="6B54D740" w14:textId="30D2AEB5" w:rsidR="00EC15D1" w:rsidRDefault="00EC15D1" w:rsidP="007578FF">
      <w:pPr>
        <w:spacing w:after="0"/>
        <w:rPr>
          <w:sz w:val="24"/>
          <w:szCs w:val="24"/>
        </w:rPr>
      </w:pPr>
    </w:p>
    <w:p w14:paraId="1D85245B" w14:textId="17D07F4B" w:rsidR="00EC15D1" w:rsidRDefault="00EC15D1" w:rsidP="007578FF">
      <w:pPr>
        <w:spacing w:after="0"/>
        <w:rPr>
          <w:sz w:val="24"/>
          <w:szCs w:val="24"/>
        </w:rPr>
      </w:pPr>
    </w:p>
    <w:p w14:paraId="34B0179E" w14:textId="0D17B9A0" w:rsidR="00EC15D1" w:rsidRPr="00EC15D1" w:rsidRDefault="00EC15D1" w:rsidP="007578FF">
      <w:pPr>
        <w:spacing w:after="0"/>
        <w:rPr>
          <w:sz w:val="24"/>
          <w:szCs w:val="24"/>
        </w:rPr>
      </w:pPr>
      <w:r>
        <w:rPr>
          <w:sz w:val="24"/>
          <w:szCs w:val="24"/>
        </w:rPr>
        <w:t>Atentamente:</w:t>
      </w:r>
    </w:p>
    <w:p w14:paraId="3B0C534F" w14:textId="77777777" w:rsidR="00022DED" w:rsidRPr="00EC15D1" w:rsidRDefault="00022DED" w:rsidP="00022DED">
      <w:pPr>
        <w:spacing w:after="0"/>
        <w:rPr>
          <w:sz w:val="24"/>
          <w:szCs w:val="24"/>
        </w:rPr>
      </w:pPr>
    </w:p>
    <w:p w14:paraId="31D8E705" w14:textId="77777777" w:rsidR="00022DED" w:rsidRPr="00EC15D1" w:rsidRDefault="00022DED" w:rsidP="00022DED">
      <w:pPr>
        <w:spacing w:after="0"/>
        <w:rPr>
          <w:sz w:val="24"/>
          <w:szCs w:val="24"/>
        </w:rPr>
      </w:pPr>
      <w:r w:rsidRPr="00EC15D1">
        <w:rPr>
          <w:sz w:val="24"/>
          <w:szCs w:val="24"/>
        </w:rPr>
        <w:t xml:space="preserve">                                         </w:t>
      </w:r>
    </w:p>
    <w:p w14:paraId="0AED6AD0" w14:textId="06803A16" w:rsidR="00022DED" w:rsidRPr="00EC15D1" w:rsidRDefault="00EC15D1" w:rsidP="00EC15D1">
      <w:pPr>
        <w:spacing w:after="0"/>
        <w:rPr>
          <w:sz w:val="24"/>
          <w:szCs w:val="24"/>
        </w:rPr>
      </w:pPr>
      <w:r w:rsidRPr="00EC15D1">
        <w:rPr>
          <w:sz w:val="24"/>
          <w:szCs w:val="24"/>
        </w:rPr>
        <w:t xml:space="preserve">                                                      </w:t>
      </w:r>
      <w:r w:rsidR="00022DED" w:rsidRPr="00EC15D1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</w:p>
    <w:p w14:paraId="6DDC98A6" w14:textId="2DE0BEAB" w:rsidR="00022DED" w:rsidRPr="00EC15D1" w:rsidRDefault="00E34FBA" w:rsidP="00022DED">
      <w:pPr>
        <w:spacing w:after="0"/>
        <w:jc w:val="center"/>
        <w:rPr>
          <w:sz w:val="24"/>
          <w:szCs w:val="24"/>
        </w:rPr>
      </w:pPr>
      <w:r w:rsidRPr="00EC15D1">
        <w:rPr>
          <w:sz w:val="24"/>
          <w:szCs w:val="24"/>
        </w:rPr>
        <w:t>Josué Márquez</w:t>
      </w:r>
    </w:p>
    <w:p w14:paraId="217DD7ED" w14:textId="3C70DF12" w:rsidR="00E34FBA" w:rsidRPr="00EC15D1" w:rsidRDefault="00EC15D1" w:rsidP="00022DED">
      <w:pPr>
        <w:spacing w:after="0"/>
        <w:jc w:val="center"/>
        <w:rPr>
          <w:sz w:val="24"/>
          <w:szCs w:val="24"/>
        </w:rPr>
      </w:pPr>
      <w:r w:rsidRPr="00EC15D1">
        <w:rPr>
          <w:sz w:val="24"/>
          <w:szCs w:val="24"/>
        </w:rPr>
        <w:t>Expaciente del Hospital Nacional</w:t>
      </w:r>
    </w:p>
    <w:p w14:paraId="5FAE7C8D" w14:textId="77777777" w:rsidR="001747E9" w:rsidRDefault="001747E9" w:rsidP="00022DED">
      <w:pPr>
        <w:spacing w:after="0"/>
        <w:rPr>
          <w:sz w:val="28"/>
          <w:szCs w:val="28"/>
        </w:rPr>
      </w:pPr>
    </w:p>
    <w:p w14:paraId="4486E55C" w14:textId="00B94C3D" w:rsidR="00022DED" w:rsidRPr="00022DED" w:rsidRDefault="00022DED" w:rsidP="00022D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022DED" w:rsidRPr="00022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ED"/>
    <w:rsid w:val="00022DED"/>
    <w:rsid w:val="0004351F"/>
    <w:rsid w:val="00064F79"/>
    <w:rsid w:val="001747E9"/>
    <w:rsid w:val="00211AD4"/>
    <w:rsid w:val="0030452F"/>
    <w:rsid w:val="003F62E1"/>
    <w:rsid w:val="005B24E8"/>
    <w:rsid w:val="005E79C4"/>
    <w:rsid w:val="00614B29"/>
    <w:rsid w:val="007578FF"/>
    <w:rsid w:val="009A46C8"/>
    <w:rsid w:val="00B53A26"/>
    <w:rsid w:val="00B67403"/>
    <w:rsid w:val="00E34FBA"/>
    <w:rsid w:val="00E75BE5"/>
    <w:rsid w:val="00E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BCA8"/>
  <w15:chartTrackingRefBased/>
  <w15:docId w15:val="{DB8E89A9-FDE0-4057-A240-9FBB4487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2020-12-02T04:02:00Z</dcterms:created>
  <dcterms:modified xsi:type="dcterms:W3CDTF">2020-12-02T04:02:00Z</dcterms:modified>
</cp:coreProperties>
</file>